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6F2E" w14:textId="77777777" w:rsidR="007331C3" w:rsidRPr="00E65DCA" w:rsidRDefault="007331C3" w:rsidP="007331C3">
      <w:proofErr w:type="gramStart"/>
      <w:r>
        <w:rPr>
          <w:b/>
          <w:bCs/>
          <w:u w:val="single"/>
        </w:rPr>
        <w:t>A</w:t>
      </w:r>
      <w:r w:rsidRPr="00E65DCA">
        <w:rPr>
          <w:b/>
          <w:bCs/>
          <w:u w:val="single"/>
        </w:rPr>
        <w:t>DVANCED</w:t>
      </w:r>
      <w:proofErr w:type="gramEnd"/>
    </w:p>
    <w:p w14:paraId="0522F348" w14:textId="77777777" w:rsidR="007331C3" w:rsidRDefault="007331C3" w:rsidP="007331C3">
      <w:r>
        <w:t xml:space="preserve"># 303 – </w:t>
      </w:r>
      <w:r w:rsidRPr="000628F1">
        <w:rPr>
          <w:b/>
          <w:bCs/>
        </w:rPr>
        <w:t>Excel</w:t>
      </w:r>
    </w:p>
    <w:p w14:paraId="28DBD425" w14:textId="77777777" w:rsidR="007331C3" w:rsidRPr="0044053F" w:rsidRDefault="007331C3" w:rsidP="007331C3">
      <w:r w:rsidRPr="0044053F">
        <w:t>This Excel course introduces students to essential spreadsheet skills, including navigating workbooks and worksheets, using keyboard shortcuts, and understanding the layout of rows, columns, and cells. Students learn to create and format formulas, apply data tools like sorting and filtering, adjust formatting and layout, and visualize data with charts to build a strong foundation in both the technical and practical use of Excel.</w:t>
      </w:r>
    </w:p>
    <w:p w14:paraId="6E81AFF6" w14:textId="738772F1" w:rsidR="00137976" w:rsidRPr="007331C3" w:rsidRDefault="00137976" w:rsidP="007331C3"/>
    <w:sectPr w:rsidR="00137976" w:rsidRPr="00733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8D77" w14:textId="77777777" w:rsidR="00AF1AC6" w:rsidRDefault="00AF1AC6" w:rsidP="00AF1AC6">
      <w:pPr>
        <w:spacing w:after="0" w:line="240" w:lineRule="auto"/>
      </w:pPr>
      <w:r>
        <w:separator/>
      </w:r>
    </w:p>
  </w:endnote>
  <w:endnote w:type="continuationSeparator" w:id="0">
    <w:p w14:paraId="15FCF8D5" w14:textId="77777777" w:rsidR="00AF1AC6" w:rsidRDefault="00AF1AC6"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9D88" w14:textId="77777777" w:rsidR="00AF1AC6" w:rsidRDefault="00AF1AC6" w:rsidP="00AF1AC6">
      <w:pPr>
        <w:spacing w:after="0" w:line="240" w:lineRule="auto"/>
      </w:pPr>
      <w:r>
        <w:separator/>
      </w:r>
    </w:p>
  </w:footnote>
  <w:footnote w:type="continuationSeparator" w:id="0">
    <w:p w14:paraId="14B4D8FB" w14:textId="77777777" w:rsidR="00AF1AC6" w:rsidRDefault="00AF1AC6"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7331C3"/>
    <w:rsid w:val="008A31C8"/>
    <w:rsid w:val="00A60A09"/>
    <w:rsid w:val="00AF1AC6"/>
    <w:rsid w:val="00B24CE8"/>
    <w:rsid w:val="00CB1491"/>
    <w:rsid w:val="00DA01CC"/>
    <w:rsid w:val="00E8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C3"/>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University of Arkansas</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2</cp:revision>
  <dcterms:created xsi:type="dcterms:W3CDTF">2025-08-04T19:19:00Z</dcterms:created>
  <dcterms:modified xsi:type="dcterms:W3CDTF">2025-08-04T19:19:00Z</dcterms:modified>
</cp:coreProperties>
</file>